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5F046B48"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024D55">
        <w:rPr>
          <w:rFonts w:ascii="Times New Roman" w:eastAsia="Times New Roman" w:hAnsi="Times New Roman" w:cs="Times New Roman"/>
          <w:sz w:val="24"/>
          <w:szCs w:val="24"/>
        </w:rPr>
        <w:t>April 3</w:t>
      </w:r>
      <w:r w:rsidR="00083C02">
        <w:rPr>
          <w:rFonts w:ascii="Times New Roman" w:eastAsia="Times New Roman" w:hAnsi="Times New Roman" w:cs="Times New Roman"/>
          <w:sz w:val="24"/>
          <w:szCs w:val="24"/>
        </w:rPr>
        <w:t>, 202</w:t>
      </w:r>
      <w:r w:rsidR="00811CD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4794816C" w14:textId="6F79375F" w:rsidR="00024D55" w:rsidRDefault="00024D55"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permit with site plan application of Sal Morello for the construction of (9) one-story metal Butler-style buildings at 0 Four Rod Road, property of JSJ Berlin Development LLC in the PI zone.</w:t>
      </w:r>
    </w:p>
    <w:p w14:paraId="184E1998" w14:textId="50C71D73" w:rsidR="00024D55" w:rsidRDefault="00024D55"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permit with site plan application of Aaron Greenblatt, Vesta Corporation and Joseph Migani, O’Riordan Migani Architects LLC, for the construction of elderly housing at 143 Percival Avenue, property of The Town of Berlin, in the R-11 zone.</w:t>
      </w:r>
    </w:p>
    <w:p w14:paraId="01C196FA" w14:textId="21C9EA5E" w:rsidR="00024D55" w:rsidRDefault="00024D55"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permit application of David Barbagallo for an Accessory Dwelling Unit (ADU) at 265 Lincoln Street in the R-15 zone.</w:t>
      </w:r>
    </w:p>
    <w:p w14:paraId="5741C893" w14:textId="19FFE406" w:rsidR="0086226C" w:rsidRDefault="004879EC" w:rsidP="00613BE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6226C">
        <w:rPr>
          <w:rFonts w:ascii="Times New Roman" w:hAnsi="Times New Roman" w:cs="Times New Roman"/>
          <w:sz w:val="24"/>
          <w:szCs w:val="24"/>
        </w:rPr>
        <w:t>pplication</w:t>
      </w:r>
      <w:r w:rsidR="00666181">
        <w:rPr>
          <w:rFonts w:ascii="Times New Roman" w:hAnsi="Times New Roman" w:cs="Times New Roman"/>
          <w:sz w:val="24"/>
          <w:szCs w:val="24"/>
        </w:rPr>
        <w:t>s</w:t>
      </w:r>
      <w:r w:rsidR="0086226C">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C86C65" w:rsidP="00613BE4">
      <w:pPr>
        <w:spacing w:after="0" w:line="240" w:lineRule="auto"/>
      </w:pPr>
      <w:hyperlink r:id="rId7" w:history="1">
        <w:r w:rsidR="0059664D">
          <w:rPr>
            <w:rStyle w:val="Hyperlink"/>
          </w:rPr>
          <w:t>https://berlinct-gov.zoom.us/j/89048044587?pwd=cC9OVHZSdVJHQjcvR3FwNjNlSmUrdz09</w:t>
        </w:r>
      </w:hyperlink>
    </w:p>
    <w:p w14:paraId="7F099B73" w14:textId="715F65CB"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42D9138F" w:rsidR="0059664D" w:rsidRDefault="0059664D" w:rsidP="00613B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024D55">
        <w:rPr>
          <w:rFonts w:ascii="Times New Roman" w:eastAsia="Times New Roman" w:hAnsi="Times New Roman" w:cs="Times New Roman"/>
          <w:sz w:val="24"/>
          <w:szCs w:val="24"/>
        </w:rPr>
        <w:t>1</w:t>
      </w:r>
      <w:r w:rsidR="00C86C65">
        <w:rPr>
          <w:rFonts w:ascii="Times New Roman" w:eastAsia="Times New Roman" w:hAnsi="Times New Roman" w:cs="Times New Roman"/>
          <w:sz w:val="24"/>
          <w:szCs w:val="24"/>
        </w:rPr>
        <w:t>9</w:t>
      </w:r>
      <w:r w:rsidR="00024D55" w:rsidRPr="00024D55">
        <w:rPr>
          <w:rFonts w:ascii="Times New Roman" w:eastAsia="Times New Roman" w:hAnsi="Times New Roman" w:cs="Times New Roman"/>
          <w:sz w:val="24"/>
          <w:szCs w:val="24"/>
          <w:vertAlign w:val="superscript"/>
        </w:rPr>
        <w:t>th</w:t>
      </w:r>
      <w:r w:rsidR="00613BE4">
        <w:rPr>
          <w:rFonts w:ascii="Times New Roman" w:eastAsia="Times New Roman" w:hAnsi="Times New Roman" w:cs="Times New Roman"/>
          <w:sz w:val="24"/>
          <w:szCs w:val="24"/>
        </w:rPr>
        <w:t xml:space="preserve"> day of </w:t>
      </w:r>
      <w:r w:rsidR="00024D55">
        <w:rPr>
          <w:rFonts w:ascii="Times New Roman" w:eastAsia="Times New Roman" w:hAnsi="Times New Roman" w:cs="Times New Roman"/>
          <w:sz w:val="24"/>
          <w:szCs w:val="24"/>
        </w:rPr>
        <w:t>March</w:t>
      </w:r>
      <w:r w:rsidR="00613BE4">
        <w:rPr>
          <w:rFonts w:ascii="Times New Roman" w:eastAsia="Times New Roman" w:hAnsi="Times New Roman" w:cs="Times New Roman"/>
          <w:sz w:val="24"/>
          <w:szCs w:val="24"/>
        </w:rPr>
        <w:t>, 2025</w:t>
      </w:r>
      <w:r w:rsidR="00083C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1B610E8B"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024D55">
        <w:rPr>
          <w:rFonts w:ascii="Times New Roman" w:eastAsia="Times New Roman" w:hAnsi="Times New Roman" w:cs="Times New Roman"/>
          <w:i/>
          <w:sz w:val="24"/>
          <w:szCs w:val="24"/>
        </w:rPr>
        <w:t>Friday, March 21</w:t>
      </w:r>
      <w:r w:rsidR="00613BE4">
        <w:rPr>
          <w:rFonts w:ascii="Times New Roman" w:eastAsia="Times New Roman" w:hAnsi="Times New Roman" w:cs="Times New Roman"/>
          <w:i/>
          <w:sz w:val="24"/>
          <w:szCs w:val="24"/>
        </w:rPr>
        <w:t>, 2025</w:t>
      </w:r>
    </w:p>
    <w:p w14:paraId="508E7B7F" w14:textId="68A75BC6" w:rsidR="00613BE4" w:rsidRDefault="00066AB2" w:rsidP="00613BE4">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024D55">
        <w:rPr>
          <w:rFonts w:ascii="Times New Roman" w:eastAsia="Times New Roman" w:hAnsi="Times New Roman" w:cs="Times New Roman"/>
          <w:i/>
          <w:sz w:val="24"/>
          <w:szCs w:val="24"/>
        </w:rPr>
        <w:t>March 28</w:t>
      </w:r>
      <w:r w:rsidR="00613BE4">
        <w:rPr>
          <w:rFonts w:ascii="Times New Roman" w:eastAsia="Times New Roman" w:hAnsi="Times New Roman" w:cs="Times New Roman"/>
          <w:i/>
          <w:sz w:val="24"/>
          <w:szCs w:val="24"/>
        </w:rPr>
        <w:t>, 2025</w:t>
      </w:r>
    </w:p>
    <w:p w14:paraId="3F049FC1" w14:textId="21C3CC08"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C86C65">
        <w:rPr>
          <w:rFonts w:ascii="Times New Roman" w:eastAsia="Times New Roman" w:hAnsi="Times New Roman" w:cs="Times New Roman"/>
          <w:i/>
          <w:sz w:val="24"/>
          <w:szCs w:val="24"/>
        </w:rPr>
        <w:t>Wednesday</w:t>
      </w:r>
      <w:r w:rsidR="00024D55">
        <w:rPr>
          <w:rFonts w:ascii="Times New Roman" w:eastAsia="Times New Roman" w:hAnsi="Times New Roman" w:cs="Times New Roman"/>
          <w:i/>
          <w:sz w:val="24"/>
          <w:szCs w:val="24"/>
        </w:rPr>
        <w:t>, March 1</w:t>
      </w:r>
      <w:r w:rsidR="00C86C65">
        <w:rPr>
          <w:rFonts w:ascii="Times New Roman" w:eastAsia="Times New Roman" w:hAnsi="Times New Roman" w:cs="Times New Roman"/>
          <w:i/>
          <w:sz w:val="24"/>
          <w:szCs w:val="24"/>
        </w:rPr>
        <w:t>9</w:t>
      </w:r>
      <w:r w:rsidR="00613BE4">
        <w:rPr>
          <w:rFonts w:ascii="Times New Roman" w:eastAsia="Times New Roman" w:hAnsi="Times New Roman" w:cs="Times New Roman"/>
          <w:i/>
          <w:sz w:val="24"/>
          <w:szCs w:val="24"/>
        </w:rPr>
        <w:t>, 2025</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4D55"/>
    <w:rsid w:val="0002714F"/>
    <w:rsid w:val="000273B3"/>
    <w:rsid w:val="00037AB4"/>
    <w:rsid w:val="00042DD6"/>
    <w:rsid w:val="00066AB2"/>
    <w:rsid w:val="000772DE"/>
    <w:rsid w:val="00083C02"/>
    <w:rsid w:val="000B22A4"/>
    <w:rsid w:val="0014281B"/>
    <w:rsid w:val="00183AC1"/>
    <w:rsid w:val="0018785D"/>
    <w:rsid w:val="001953E1"/>
    <w:rsid w:val="001B6704"/>
    <w:rsid w:val="00203C25"/>
    <w:rsid w:val="002077BC"/>
    <w:rsid w:val="00211BD6"/>
    <w:rsid w:val="002153B8"/>
    <w:rsid w:val="00255AA2"/>
    <w:rsid w:val="0028222D"/>
    <w:rsid w:val="002B075D"/>
    <w:rsid w:val="002B429A"/>
    <w:rsid w:val="00327925"/>
    <w:rsid w:val="003300B8"/>
    <w:rsid w:val="003446BC"/>
    <w:rsid w:val="003810D6"/>
    <w:rsid w:val="003B76AC"/>
    <w:rsid w:val="003E758A"/>
    <w:rsid w:val="004375DF"/>
    <w:rsid w:val="004879EC"/>
    <w:rsid w:val="004903CB"/>
    <w:rsid w:val="004A124B"/>
    <w:rsid w:val="004A5C77"/>
    <w:rsid w:val="004B4CBA"/>
    <w:rsid w:val="004D2235"/>
    <w:rsid w:val="004D30A5"/>
    <w:rsid w:val="004D5069"/>
    <w:rsid w:val="004E2BFF"/>
    <w:rsid w:val="00527619"/>
    <w:rsid w:val="00532A12"/>
    <w:rsid w:val="00552C67"/>
    <w:rsid w:val="005733B4"/>
    <w:rsid w:val="00575DD6"/>
    <w:rsid w:val="0059664D"/>
    <w:rsid w:val="005A201B"/>
    <w:rsid w:val="005B6C83"/>
    <w:rsid w:val="005F1A93"/>
    <w:rsid w:val="00612CAC"/>
    <w:rsid w:val="00613BE4"/>
    <w:rsid w:val="00636988"/>
    <w:rsid w:val="00666181"/>
    <w:rsid w:val="006946A6"/>
    <w:rsid w:val="006A05C8"/>
    <w:rsid w:val="006F41BA"/>
    <w:rsid w:val="007432DB"/>
    <w:rsid w:val="0076469A"/>
    <w:rsid w:val="00780C14"/>
    <w:rsid w:val="00780C26"/>
    <w:rsid w:val="00785A78"/>
    <w:rsid w:val="0079422E"/>
    <w:rsid w:val="007D1E21"/>
    <w:rsid w:val="007D7861"/>
    <w:rsid w:val="00811CD3"/>
    <w:rsid w:val="008204D3"/>
    <w:rsid w:val="008517A0"/>
    <w:rsid w:val="0086226C"/>
    <w:rsid w:val="008E6591"/>
    <w:rsid w:val="009304A2"/>
    <w:rsid w:val="009549CC"/>
    <w:rsid w:val="00A2014D"/>
    <w:rsid w:val="00A50CDB"/>
    <w:rsid w:val="00A6373B"/>
    <w:rsid w:val="00AC70F9"/>
    <w:rsid w:val="00B043C2"/>
    <w:rsid w:val="00B11719"/>
    <w:rsid w:val="00B615F7"/>
    <w:rsid w:val="00B712A2"/>
    <w:rsid w:val="00B95561"/>
    <w:rsid w:val="00C46374"/>
    <w:rsid w:val="00C60FB8"/>
    <w:rsid w:val="00C86C65"/>
    <w:rsid w:val="00C9509E"/>
    <w:rsid w:val="00CA5696"/>
    <w:rsid w:val="00CB2F9C"/>
    <w:rsid w:val="00CE7726"/>
    <w:rsid w:val="00D07877"/>
    <w:rsid w:val="00D17F4D"/>
    <w:rsid w:val="00D2724F"/>
    <w:rsid w:val="00D43679"/>
    <w:rsid w:val="00D6396A"/>
    <w:rsid w:val="00D811A4"/>
    <w:rsid w:val="00DA53A7"/>
    <w:rsid w:val="00DC6C3C"/>
    <w:rsid w:val="00DE6800"/>
    <w:rsid w:val="00E00B95"/>
    <w:rsid w:val="00E26BF3"/>
    <w:rsid w:val="00E42F4B"/>
    <w:rsid w:val="00EA7B7A"/>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 w:id="995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3</cp:revision>
  <cp:lastPrinted>2024-06-04T20:20:00Z</cp:lastPrinted>
  <dcterms:created xsi:type="dcterms:W3CDTF">2025-03-18T16:03:00Z</dcterms:created>
  <dcterms:modified xsi:type="dcterms:W3CDTF">2025-03-19T12:54:00Z</dcterms:modified>
</cp:coreProperties>
</file>